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8DA0E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hAnsi="Times New Roman" w:cs="Times New Roman"/>
          <w:color w:val="auto"/>
        </w:rPr>
      </w:pPr>
    </w:p>
    <w:p w14:paraId="3FC227EC" w14:textId="77777777" w:rsidR="0031541E" w:rsidRPr="00225174" w:rsidRDefault="0031541E" w:rsidP="0031541E">
      <w:pPr>
        <w:pStyle w:val="a3"/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35A0F96" w14:textId="7A8725B4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</w:p>
    <w:p w14:paraId="5114A457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 </w:t>
      </w:r>
    </w:p>
    <w:p w14:paraId="1FF175F3" w14:textId="7DEFA7D9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МКУ «Управление образования Боготольского района»</w:t>
      </w:r>
    </w:p>
    <w:p w14:paraId="24355CC6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от ___________________________________________</w:t>
      </w:r>
    </w:p>
    <w:p w14:paraId="2E34DD64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(фамилия, имя, отчество)</w:t>
      </w:r>
    </w:p>
    <w:p w14:paraId="3D1E076A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</w:t>
      </w:r>
    </w:p>
    <w:p w14:paraId="440F4F4A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(адрес)</w:t>
      </w:r>
    </w:p>
    <w:p w14:paraId="1A61A54C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</w:t>
      </w:r>
    </w:p>
    <w:p w14:paraId="2F0F1F2A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(номер телефона, электронный адрес)</w:t>
      </w:r>
    </w:p>
    <w:p w14:paraId="722B5DD4" w14:textId="77777777" w:rsidR="0031541E" w:rsidRPr="00225174" w:rsidRDefault="0031541E" w:rsidP="0031541E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225174">
        <w:rPr>
          <w:rFonts w:ascii="Times New Roman" w:eastAsia="Times New Roman" w:hAnsi="Times New Roman" w:cs="Times New Roman"/>
          <w:bCs/>
          <w:color w:val="auto"/>
        </w:rPr>
        <w:t>ЗАЯВЛЕНИЕ</w:t>
      </w:r>
    </w:p>
    <w:p w14:paraId="04BB8A7A" w14:textId="77777777" w:rsidR="0031541E" w:rsidRPr="00225174" w:rsidRDefault="0031541E" w:rsidP="0031541E">
      <w:pPr>
        <w:tabs>
          <w:tab w:val="left" w:pos="851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225174">
        <w:rPr>
          <w:rFonts w:ascii="Times New Roman" w:eastAsia="Times New Roman" w:hAnsi="Times New Roman" w:cs="Times New Roman"/>
          <w:color w:val="auto"/>
        </w:rPr>
        <w:t xml:space="preserve">о предоставлении путевки </w:t>
      </w:r>
      <w:r w:rsidRPr="00225174">
        <w:rPr>
          <w:rFonts w:ascii="Times New Roman" w:eastAsia="Times New Roman" w:hAnsi="Times New Roman" w:cs="Times New Roman"/>
        </w:rPr>
        <w:t>в загородный лагерь, расположенный на территории Красноярского края</w:t>
      </w:r>
      <w:r w:rsidRPr="00225174">
        <w:rPr>
          <w:rFonts w:ascii="Times New Roman" w:eastAsia="Times New Roman" w:hAnsi="Times New Roman" w:cs="Times New Roman"/>
          <w:color w:val="auto"/>
        </w:rPr>
        <w:t xml:space="preserve"> с частичной   оплатой ее стоимости   за счет средств краевого бюджета</w:t>
      </w:r>
    </w:p>
    <w:p w14:paraId="29BC128F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Прошу предоставить </w:t>
      </w:r>
    </w:p>
    <w:p w14:paraId="2F20C02E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A426E" wp14:editId="0FE355DF">
                <wp:simplePos x="0" y="0"/>
                <wp:positionH relativeFrom="column">
                  <wp:posOffset>318135</wp:posOffset>
                </wp:positionH>
                <wp:positionV relativeFrom="paragraph">
                  <wp:posOffset>27940</wp:posOffset>
                </wp:positionV>
                <wp:extent cx="152400" cy="180975"/>
                <wp:effectExtent l="19050" t="1905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>
                              <a:alpha val="8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D9BA1" id="Прямоугольник 20" o:spid="_x0000_s1026" style="position:absolute;margin-left:25.05pt;margin-top:2.2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njyQIAAMMFAAAOAAAAZHJzL2Uyb0RvYy54bWysVEtu2zAQ3RfoHQjuG0mu3SRG5MBIkKJA&#10;kARNiqwZiowEUCRL0pbdVYFuA/QIPUQ3RT85g3yjDklZNlKji6IbipzPm5mnmTk6XtQCzZmxlZI5&#10;zvZSjJikqqjkfY7f3Zy9OMDIOiILIpRkOV4yi48nz58dNXrMBqpUomAGAYi040bnuHROj5PE0pLV&#10;xO4pzSQouTI1cfA090lhSAPotUgGafoqaZQptFGUWQvS06jEk4DPOaPuknPLHBI5htxcOE047/yZ&#10;TI7I+N4QXVa0S4P8QxY1qSQE7aFOiSNoZqo/oOqKGmUVd3tU1YnivKIs1ADVZOmTaq5LolmoBcix&#10;uqfJ/j9YejG/MqgqcjwAeiSp4R+1X1YfV5/bn+3j6lP7tX1sf6we2l/tt/Y7AiNgrNF2DI7X+sp0&#10;LwtXX/6Cm9p/oTC0CCwve5bZwiEKwmw0GKYQjIIqO0gP90ceM9k4a2Pda6Zq5C85NvATA7dkfm5d&#10;NF2b+FhSnVVCgJyMhURNjl8ODwej4GGVqAqv9crQU+xEGDQn0A1ukUVUoUsSRQf7KSQWI/TWIbUt&#10;IEhUSBB6EmLZ4eaWgsUU3jIOhEKhg5iDb+VNWEIpky6GtiUpWAw9gsi7QwsJgB6ZQx09dgewGztW&#10;0Nl7VxYmoXdO/5ZYdO49QmQlXe9cV1KZXQACquoiR/s1SZEaz9KdKpbQbkbFObSanlXwj8+JdVfE&#10;wOBBW8AycZdwcKHgX6ruhlGpzIddcm8P8wBajBoY5Bzb9zNiGEbijYRJOcyGQz/54TEc7fs+N9ua&#10;u22NnNUnCrojg7Wlabh6eyfWV25UfQs7Z+qjgopICrFzTJ1ZP05cXDCwtSibToMZTLsm7lxea+rB&#10;Pau+h28Wt8TortEdTMiFWg89GT/p92jrPaWazpziVRiGDa8d37ApQs92W82vou13sNrs3slvAAAA&#10;//8DAFBLAwQUAAYACAAAACEARDynsdwAAAAGAQAADwAAAGRycy9kb3ducmV2LnhtbEyOwU7DMBBE&#10;70j8g7VI3KiTEiiEbCqo1ANCqkTLB7jJNokaryPbaVO+nuUEx9GM3rxiOdlenciHzjFCOktAEVeu&#10;7rhB+Nqt755AhWi4Nr1jQrhQgGV5fVWYvHZn/qTTNjZKIBxyg9DGOORah6ola8LMDcTSHZy3Jkr0&#10;ja69OQvc9nqeJI/amo7loTUDrVqqjtvRIug37+lwpGE3rqrN9+I9zT4ua8Tbm+n1BVSkKf6N4Vdf&#10;1KEUp70buQ6qR3hIUlkiZBkoqReZxD3C/fwZdFno//rlDwAAAP//AwBQSwECLQAUAAYACAAAACEA&#10;toM4kv4AAADhAQAAEwAAAAAAAAAAAAAAAAAAAAAAW0NvbnRlbnRfVHlwZXNdLnhtbFBLAQItABQA&#10;BgAIAAAAIQA4/SH/1gAAAJQBAAALAAAAAAAAAAAAAAAAAC8BAABfcmVscy8ucmVsc1BLAQItABQA&#10;BgAIAAAAIQBrufnjyQIAAMMFAAAOAAAAAAAAAAAAAAAAAC4CAABkcnMvZTJvRG9jLnhtbFBLAQIt&#10;ABQABgAIAAAAIQBEPKex3AAAAAYBAAAPAAAAAAAAAAAAAAAAACMFAABkcnMvZG93bnJldi54bWxQ&#10;SwUGAAAAAAQABADzAAAALAYAAAAA&#10;" filled="f" strokecolor="black [3213]" strokeweight="2.75pt">
                <v:stroke opacity="57054f"/>
              </v:rect>
            </w:pict>
          </mc:Fallback>
        </mc:AlternateContent>
      </w:r>
      <w:r w:rsidRPr="00225174">
        <w:rPr>
          <w:rFonts w:ascii="Times New Roman" w:eastAsia="Times New Roman" w:hAnsi="Times New Roman" w:cs="Times New Roman"/>
        </w:rPr>
        <w:t>Ребенку ___________________________________________________________</w:t>
      </w:r>
    </w:p>
    <w:p w14:paraId="16798273" w14:textId="4AF4CC52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(Ф.И.О. (последнее при наличии</w:t>
      </w:r>
      <w:r w:rsidRPr="00225174">
        <w:rPr>
          <w:rFonts w:ascii="Times New Roman" w:eastAsia="Times New Roman" w:hAnsi="Times New Roman" w:cs="Times New Roman"/>
        </w:rPr>
        <w:t>), фамилия</w:t>
      </w:r>
      <w:r w:rsidRPr="00225174">
        <w:rPr>
          <w:rFonts w:ascii="Times New Roman" w:eastAsia="Times New Roman" w:hAnsi="Times New Roman" w:cs="Times New Roman"/>
        </w:rPr>
        <w:t xml:space="preserve">, которая была при </w:t>
      </w:r>
      <w:r w:rsidRPr="00225174">
        <w:rPr>
          <w:rFonts w:ascii="Times New Roman" w:eastAsia="Times New Roman" w:hAnsi="Times New Roman" w:cs="Times New Roman"/>
        </w:rPr>
        <w:t>рождении (в</w:t>
      </w:r>
      <w:r w:rsidRPr="00225174">
        <w:rPr>
          <w:rFonts w:ascii="Times New Roman" w:eastAsia="Times New Roman" w:hAnsi="Times New Roman" w:cs="Times New Roman"/>
        </w:rPr>
        <w:t xml:space="preserve"> случае изменении фамилии) дата рождения) (место рождения)</w:t>
      </w:r>
    </w:p>
    <w:p w14:paraId="4E8E322B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402784E5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(пол) (гражданство)</w:t>
      </w:r>
    </w:p>
    <w:p w14:paraId="472226E6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043B1A01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(почтовый адрес места жительства)</w:t>
      </w:r>
    </w:p>
    <w:p w14:paraId="6A6140AC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2FFAFC0C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(наименование документа, удостоверяющего личность)</w:t>
      </w:r>
    </w:p>
    <w:p w14:paraId="4AA431F9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181E0097" w14:textId="256E5365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(серия и номер документа, дата выдачи, наименование выдавшего органа)</w:t>
      </w:r>
    </w:p>
    <w:p w14:paraId="5209603E" w14:textId="7F7304AC" w:rsidR="0031541E" w:rsidRPr="00225174" w:rsidRDefault="0031541E" w:rsidP="0031541E">
      <w:pPr>
        <w:pStyle w:val="docdata"/>
        <w:tabs>
          <w:tab w:val="left" w:pos="851"/>
        </w:tabs>
        <w:spacing w:before="0" w:beforeAutospacing="0" w:after="0" w:afterAutospacing="0"/>
        <w:ind w:firstLine="851"/>
      </w:pPr>
      <w:r w:rsidRPr="002251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212AC" wp14:editId="10730EFA">
                <wp:simplePos x="0" y="0"/>
                <wp:positionH relativeFrom="column">
                  <wp:posOffset>318135</wp:posOffset>
                </wp:positionH>
                <wp:positionV relativeFrom="paragraph">
                  <wp:posOffset>14605</wp:posOffset>
                </wp:positionV>
                <wp:extent cx="171450" cy="1809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0ECFD" id="Прямоугольник 21" o:spid="_x0000_s1026" style="position:absolute;margin-left:25.05pt;margin-top:1.1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D/vgIAAKAFAAAOAAAAZHJzL2Uyb0RvYy54bWysVM1u2zAMvg/YOwi6r7aDZG2NOkXQosOA&#10;oi3WDj2rslwbkEVNUuJkpwG7Dtgj7CF2GfbTZ3DeaJTsOEFX7DAsB0U0yY/8KJJHx8takoUwtgKV&#10;0WQvpkQoDnml7jP69ubsxQEl1jGVMwlKZHQlLD2ePn921OhUjKAEmQtDEETZtNEZLZ3TaRRZXoqa&#10;2T3QQqGyAFMzh6K5j3LDGkSvZTSK45dRAybXBriwFr+edko6DfhFIbi7LAorHJEZxdxcOE047/wZ&#10;TY9Yem+YLivep8H+IYuaVQqDDlCnzDEyN9UfUHXFDVgo3B6HOoKiqLgIHJBNEj9ic10yLQIXLI7V&#10;Q5ns/4PlF4srQ6o8o6OEEsVqfKP2y/rD+nP7s31Yf2y/tg/tj/Wn9lf7rf1O0Agr1mibouO1vjK9&#10;ZPHq6S8LU/t/JEaWocqrocpi6QjHj8l+Mp7gW3BUJQfx4f7EY0ZbZ22seyWgJv6SUYOPGGrLFufW&#10;daYbEx9LwVklJX5nqVSkQSaTcRwHDwuyyr3WK0NPiRNpyIJhN7hl4IJxd6xQkgqT8Qw7TuHmVlJ0&#10;+G9EgdVCFqMugO/TLSbjXCiXdKqS5aILNYnx15McsgiUpUJAj1xgkgN2D/A0dleA3t67itDmg3PP&#10;/G/Og0eIDMoNznWlwDzFTCKrPnJnvylSVxpfpTvIV9hLBrohs5qfVfiA58y6K2ZwqvDNcVO4SzwK&#10;CfhQ0N8oKcG8f+q7t8dmRy0lDU5pRu27OTOCEvla4RgcJuOxH+sgjCf7IxTMruZuV6Pm9Qng02On&#10;Y3bh6u2d3FwLA/UtLpSZj4oqpjjGzih3ZiOcuG574EriYjYLZjjKmrlzda25B/dV9Q16s7xlRvdd&#10;7LD9L2Az0Sx91MydrfdUMJs7KKrQ6du69vXGNRAap19Zfs/sysFqu1invwEAAP//AwBQSwMEFAAG&#10;AAgAAAAhAMzn7ePeAAAABgEAAA8AAABkcnMvZG93bnJldi54bWxMjlFLwzAUhd8F/0O4gi9jS9ah&#10;G7W3YwhzQ1Bw0wffsuauLTY3ocm2+u+NT/p4OIfvfMVysJ04Ux9axwjTiQJBXDnTco3wvl+PFyBC&#10;1Gx055gQvinAsry+KnRu3IXf6LyLtUgQDrlGaGL0uZShasjqMHGeOHVH11sdU+xraXp9SXDbyUyp&#10;e2l1y+mh0Z4eG6q+dieLsN40o5V8fvnw2/B6tNnWP21Gn4i3N8PqAUSkIf6N4Vc/qUOZnA7uxCaI&#10;DuFOTdMSIZuBSPV8nuIBYaYWIMtC/tcvfwAAAP//AwBQSwECLQAUAAYACAAAACEAtoM4kv4AAADh&#10;AQAAEwAAAAAAAAAAAAAAAAAAAAAAW0NvbnRlbnRfVHlwZXNdLnhtbFBLAQItABQABgAIAAAAIQA4&#10;/SH/1gAAAJQBAAALAAAAAAAAAAAAAAAAAC8BAABfcmVscy8ucmVsc1BLAQItABQABgAIAAAAIQDC&#10;FdD/vgIAAKAFAAAOAAAAAAAAAAAAAAAAAC4CAABkcnMvZTJvRG9jLnhtbFBLAQItABQABgAIAAAA&#10;IQDM5+3j3gAAAAYBAAAPAAAAAAAAAAAAAAAAABgFAABkcnMvZG93bnJldi54bWxQSwUGAAAAAAQA&#10;BADzAAAAIwYAAAAA&#10;" filled="f" strokecolor="black [3213]" strokeweight="2pt"/>
            </w:pict>
          </mc:Fallback>
        </mc:AlternateContent>
      </w:r>
      <w:r w:rsidRPr="00225174">
        <w:t xml:space="preserve">   Мне </w:t>
      </w:r>
      <w:r w:rsidRPr="00225174">
        <w:rPr>
          <w:color w:val="000000"/>
        </w:rPr>
        <w:t xml:space="preserve">(заполняется гражданином в случае приобретения им полной </w:t>
      </w:r>
      <w:r w:rsidRPr="00225174">
        <w:rPr>
          <w:color w:val="000000"/>
        </w:rPr>
        <w:t>дееспособности до</w:t>
      </w:r>
      <w:r w:rsidRPr="00225174">
        <w:rPr>
          <w:color w:val="000000"/>
        </w:rPr>
        <w:t xml:space="preserve"> достижения </w:t>
      </w:r>
      <w:r w:rsidRPr="00225174">
        <w:rPr>
          <w:color w:val="000000"/>
        </w:rPr>
        <w:t>совершеннолетия) _</w:t>
      </w:r>
      <w:r w:rsidRPr="00225174">
        <w:t>_____________________________</w:t>
      </w:r>
    </w:p>
    <w:p w14:paraId="4CBE1DFD" w14:textId="77777777" w:rsidR="0031541E" w:rsidRPr="00225174" w:rsidRDefault="0031541E" w:rsidP="0031541E">
      <w:pPr>
        <w:pStyle w:val="docdata"/>
        <w:tabs>
          <w:tab w:val="left" w:pos="851"/>
        </w:tabs>
        <w:spacing w:before="0" w:beforeAutospacing="0" w:after="0" w:afterAutospacing="0"/>
        <w:ind w:firstLine="851"/>
      </w:pPr>
      <w:r w:rsidRPr="00225174">
        <w:t>____________________________________________________________________</w:t>
      </w:r>
    </w:p>
    <w:p w14:paraId="3491493B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(фамилия, имя, отчество (последнее при наличии), фамилия, которая была при рождении (в случае изменения фамилии)</w:t>
      </w:r>
    </w:p>
    <w:p w14:paraId="44B31980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25E61EC4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(дата рождения) (место рождения)</w:t>
      </w:r>
    </w:p>
    <w:p w14:paraId="083701D3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414DAD1B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(пол) (гражданство)</w:t>
      </w:r>
    </w:p>
    <w:p w14:paraId="5BF6BA27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23503FBD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(адрес постоянного места жительства, номер телефона)</w:t>
      </w:r>
    </w:p>
    <w:p w14:paraId="58A9F9C5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0BDFD8AE" w14:textId="5F1E4FA3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(наименование документа, удостоверяющего личность, серия </w:t>
      </w:r>
      <w:r w:rsidRPr="00225174">
        <w:rPr>
          <w:rFonts w:ascii="Times New Roman" w:eastAsia="Times New Roman" w:hAnsi="Times New Roman" w:cs="Times New Roman"/>
        </w:rPr>
        <w:t>и номер</w:t>
      </w:r>
      <w:r w:rsidRPr="00225174">
        <w:rPr>
          <w:rFonts w:ascii="Times New Roman" w:eastAsia="Times New Roman" w:hAnsi="Times New Roman" w:cs="Times New Roman"/>
        </w:rPr>
        <w:t xml:space="preserve"> документа, дата выдачи, наименование выдавшего органа)</w:t>
      </w:r>
    </w:p>
    <w:p w14:paraId="25884415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77A8AE4B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Обучающемуся в _____________________________________________________</w:t>
      </w:r>
    </w:p>
    <w:p w14:paraId="1D337D31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(наименование образовательной организации)</w:t>
      </w:r>
    </w:p>
    <w:p w14:paraId="5B5683B6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Путевку с частичной оплатой в загородный лагерь, расположенный на территории Красноярского края, для ребенка _________________________________</w:t>
      </w:r>
    </w:p>
    <w:p w14:paraId="2107BED3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(указание принадлежности ребенка к той или иной льготной категории)</w:t>
      </w:r>
    </w:p>
    <w:p w14:paraId="41307919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 </w:t>
      </w:r>
      <w:r w:rsidRPr="00225174">
        <w:rPr>
          <w:rFonts w:ascii="Times New Roman" w:hAnsi="Times New Roman" w:cs="Times New Roman"/>
        </w:rPr>
        <w:t>Сведения о родителе (ином законном представителе) ребенка: ___________________________________________________________________________</w:t>
      </w:r>
    </w:p>
    <w:p w14:paraId="7BA282C1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 (фамилия, имя, отчество (последнее при наличии) </w:t>
      </w:r>
    </w:p>
    <w:p w14:paraId="247F1BAE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3B55958A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(адрес постоянного места жительства, номер телефона) </w:t>
      </w:r>
    </w:p>
    <w:p w14:paraId="5D5692DE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5D4D3047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lastRenderedPageBreak/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(иного законного представителя) по представлению интересов ребенка, и его реквизиты) </w:t>
      </w:r>
    </w:p>
    <w:p w14:paraId="754207A1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>Сведения об уполномоченном заявителем на основании доверенности представителе: ______________________________________________________________</w:t>
      </w:r>
    </w:p>
    <w:p w14:paraId="012BA4A7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(фамилия, имя, отчество (последнее при наличии) </w:t>
      </w:r>
    </w:p>
    <w:p w14:paraId="02584335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0F170600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>(адрес постоянного места жительства, номер телефона)</w:t>
      </w:r>
    </w:p>
    <w:p w14:paraId="014DE064" w14:textId="77777777" w:rsidR="0031541E" w:rsidRPr="00225174" w:rsidRDefault="0031541E" w:rsidP="0031541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225174">
        <w:rPr>
          <w:rFonts w:ascii="Times New Roman" w:hAnsi="Times New Roman" w:cs="Times New Roman"/>
        </w:rPr>
        <w:t xml:space="preserve">________________________________________________________________________________ (наименование документа, удостоверяющего личность, серия и номер документа, дата выдачи, наименование выдавшего органа, реквизиты доверенности) </w:t>
      </w:r>
    </w:p>
    <w:p w14:paraId="23A611DE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С порядком предоставления путевки в летний лагерь ознакомлен(а).</w:t>
      </w:r>
    </w:p>
    <w:p w14:paraId="35082FF4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__________________(подпись)</w:t>
      </w:r>
    </w:p>
    <w:p w14:paraId="1624771D" w14:textId="77777777" w:rsidR="0031541E" w:rsidRPr="00225174" w:rsidRDefault="0031541E" w:rsidP="0031541E">
      <w:pPr>
        <w:widowControl/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5174">
        <w:rPr>
          <w:rFonts w:ascii="Times New Roman" w:eastAsia="Times New Roman" w:hAnsi="Times New Roman" w:cs="Times New Roman"/>
          <w:lang w:bidi="ar-SA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14:paraId="0FFA545A" w14:textId="77777777" w:rsidR="0031541E" w:rsidRPr="00225174" w:rsidRDefault="0031541E" w:rsidP="0031541E">
      <w:pPr>
        <w:widowControl/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5174">
        <w:rPr>
          <w:rFonts w:ascii="Times New Roman" w:eastAsia="Times New Roman" w:hAnsi="Times New Roman" w:cs="Times New Roman"/>
          <w:lang w:bidi="ar-SA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14:paraId="1182B8BF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Результат муниципальной услуги прошу выдать следующим способом:</w:t>
      </w:r>
    </w:p>
    <w:p w14:paraId="5EF625C4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посредством личного обращения в Уполномоченный орган:</w:t>
      </w:r>
    </w:p>
    <w:p w14:paraId="2413BAC1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в форме электронного документа;</w:t>
      </w:r>
    </w:p>
    <w:p w14:paraId="23F03CD5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в форме документа на бумажном носителе;</w:t>
      </w:r>
    </w:p>
    <w:p w14:paraId="525A6C21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почтовым отправлением на адрес, указанный в заявлении (только на бумажном носителе);</w:t>
      </w:r>
    </w:p>
    <w:p w14:paraId="71F30307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12C829F8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посредством личного обращения в </w:t>
      </w:r>
      <w:r w:rsidRPr="00225174">
        <w:rPr>
          <w:rFonts w:ascii="Times New Roman" w:hAnsi="Times New Roman" w:cs="Times New Roman"/>
          <w:color w:val="auto"/>
        </w:rPr>
        <w:t>МФЦ</w:t>
      </w:r>
      <w:r w:rsidRPr="00225174">
        <w:rPr>
          <w:rFonts w:ascii="Times New Roman" w:eastAsia="Times New Roman" w:hAnsi="Times New Roman" w:cs="Times New Roman"/>
        </w:rPr>
        <w:t xml:space="preserve"> (только на бумажном носителе);</w:t>
      </w:r>
    </w:p>
    <w:p w14:paraId="23FEBD7A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посредством направления через ЕПГУ (только в форме электронного документа);</w:t>
      </w:r>
    </w:p>
    <w:p w14:paraId="7EB7B580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посредством направления через РПГУ (только в форме электронного документа).</w:t>
      </w:r>
    </w:p>
    <w:p w14:paraId="68BAFAF0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__________________(подпись)</w:t>
      </w:r>
    </w:p>
    <w:p w14:paraId="6839CABD" w14:textId="77777777" w:rsidR="0031541E" w:rsidRPr="00225174" w:rsidRDefault="0031541E" w:rsidP="0031541E">
      <w:pPr>
        <w:widowControl/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5174">
        <w:rPr>
          <w:rFonts w:ascii="Times New Roman" w:eastAsia="Times New Roman" w:hAnsi="Times New Roman" w:cs="Times New Roman"/>
          <w:lang w:bidi="ar-SA"/>
        </w:rPr>
        <w:t>В соответствии со статьей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 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0C2390AD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__________________(подпись)</w:t>
      </w:r>
    </w:p>
    <w:p w14:paraId="4B71F26C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 xml:space="preserve"> </w:t>
      </w:r>
    </w:p>
    <w:p w14:paraId="6D6DEE33" w14:textId="77777777" w:rsidR="0031541E" w:rsidRPr="00225174" w:rsidRDefault="0031541E" w:rsidP="0031541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225174">
        <w:rPr>
          <w:rFonts w:ascii="Times New Roman" w:eastAsia="Times New Roman" w:hAnsi="Times New Roman" w:cs="Times New Roman"/>
        </w:rPr>
        <w:t>«____» _____________ 20___ г. Подпись _______________________</w:t>
      </w:r>
    </w:p>
    <w:p w14:paraId="2D5819FB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14:paraId="27E98AFA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14:paraId="458555A9" w14:textId="77777777" w:rsidR="0031541E" w:rsidRPr="00225174" w:rsidRDefault="0031541E" w:rsidP="0031541E">
      <w:pPr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14:paraId="2FDBDD37" w14:textId="77777777" w:rsidR="00E033BD" w:rsidRDefault="00E033BD"/>
    <w:sectPr w:rsidR="00E0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E"/>
    <w:rsid w:val="0031541E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9BE1"/>
  <w15:chartTrackingRefBased/>
  <w15:docId w15:val="{0868693B-DE81-46EB-BAAD-CD8ABF99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54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71,bqiaagaaeyqcaaagiaiaaamabwaabsghaaaaaaaaaaaaaaaaaaaaaaaaaaaaaaaaaaaaaaaaaaaaaaaaaaaaaaaaaaaaaaaaaaaaaaaaaaaaaaaaaaaaaaaaaaaaaaaaaaaaaaaaaaaaaaaaaaaaaaaaaaaaaaaaaaaaaaaaaaaaaaaaaaaaaaaaaaaaaaaaaaaaaaaaaaaaaaaaaaaaaaaaaaaaaaaaaaaaaaaa"/>
    <w:basedOn w:val="a"/>
    <w:rsid w:val="003154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No Spacing"/>
    <w:uiPriority w:val="1"/>
    <w:qFormat/>
    <w:rsid w:val="00315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администрации  Боготольского р-на УО</dc:creator>
  <cp:keywords/>
  <dc:description/>
  <cp:lastModifiedBy>администрации  Боготольского р-на УО</cp:lastModifiedBy>
  <cp:revision>1</cp:revision>
  <dcterms:created xsi:type="dcterms:W3CDTF">2024-04-12T03:51:00Z</dcterms:created>
  <dcterms:modified xsi:type="dcterms:W3CDTF">2024-04-12T03:55:00Z</dcterms:modified>
</cp:coreProperties>
</file>